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CC0CE" w14:textId="59DAEFA6" w:rsidR="007741CA" w:rsidRPr="00D37FF4" w:rsidRDefault="00D37FF4" w:rsidP="00D37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</w:t>
      </w:r>
      <w:bookmarkStart w:id="0" w:name="_GoBack"/>
      <w:bookmarkEnd w:id="0"/>
    </w:p>
    <w:p w14:paraId="1B5D815F" w14:textId="77777777" w:rsidR="007741CA" w:rsidRDefault="007741CA" w:rsidP="007741C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</w:pPr>
      <w:bookmarkStart w:id="1" w:name="_Hlk95135610"/>
      <w:r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  <w:t>участника конкурса методических разработок</w:t>
      </w:r>
    </w:p>
    <w:p w14:paraId="6D38C784" w14:textId="77777777" w:rsidR="007741CA" w:rsidRDefault="007741CA" w:rsidP="007741C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«Инновационные методы в экологическом просвещении населения» </w:t>
      </w:r>
    </w:p>
    <w:p w14:paraId="364B0106" w14:textId="77777777" w:rsidR="007741CA" w:rsidRDefault="007741CA" w:rsidP="007741CA">
      <w:pPr>
        <w:spacing w:after="0" w:line="240" w:lineRule="auto"/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bookmarkEnd w:id="1"/>
    </w:p>
    <w:p w14:paraId="76731692" w14:textId="77777777" w:rsidR="007741CA" w:rsidRDefault="007741CA" w:rsidP="00774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835E59C" w14:textId="716B2FB1" w:rsidR="007741CA" w:rsidRDefault="007741CA" w:rsidP="00774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(населенный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пункт): </w:t>
      </w:r>
      <w:r w:rsidR="00D37FF4" w:rsidRPr="00D37F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Р. п. Ку</w:t>
      </w:r>
      <w:r w:rsidR="00D37F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йтун</w:t>
      </w:r>
    </w:p>
    <w:p w14:paraId="06B67435" w14:textId="77777777" w:rsidR="007741CA" w:rsidRDefault="007741CA" w:rsidP="007741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МУНИЦИПАЛЬНОЕ КАЗЁННОЕ ДОШКОЛЬНОЕ ОБРАЗОВАТЕЛЬНОЕ УЧРЕЖДЕНИЕ «ДЕТСКИЙ САД КОМБИНИРОВАННОГО ВИДА № 3 «СОЛНЫШКО»</w:t>
      </w:r>
    </w:p>
    <w:p w14:paraId="2094C343" w14:textId="77777777" w:rsidR="007741CA" w:rsidRDefault="007741CA" w:rsidP="00774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3A90D" w14:textId="77777777" w:rsidR="007741CA" w:rsidRDefault="007741CA" w:rsidP="00774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участника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Шмакова Елена Анатольевна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5821D63" w14:textId="742B3FD9" w:rsidR="000C5534" w:rsidRDefault="007741CA" w:rsidP="007741C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конкурсной работы: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Экологический туризм и здоровый образ жизни. «Природная аптека»</w:t>
      </w:r>
    </w:p>
    <w:p w14:paraId="0F740A1C" w14:textId="16BCF640" w:rsidR="007741CA" w:rsidRDefault="00AA05EB" w:rsidP="007741CA">
      <w:hyperlink r:id="rId4" w:tgtFrame="_blank" w:history="1">
        <w:r w:rsidR="007741CA">
          <w:rPr>
            <w:rStyle w:val="a3"/>
            <w:rFonts w:ascii="Arial" w:hAnsi="Arial" w:cs="Arial"/>
            <w:sz w:val="23"/>
            <w:szCs w:val="23"/>
            <w:shd w:val="clear" w:color="auto" w:fill="F9F9F9"/>
          </w:rPr>
          <w:t>https://youtu.be/EFvTFt0QEso</w:t>
        </w:r>
      </w:hyperlink>
    </w:p>
    <w:sectPr w:rsidR="00774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3BD"/>
    <w:rsid w:val="000C5534"/>
    <w:rsid w:val="007741CA"/>
    <w:rsid w:val="00AA05EB"/>
    <w:rsid w:val="00AD23BD"/>
    <w:rsid w:val="00D3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56072"/>
  <w15:chartTrackingRefBased/>
  <w15:docId w15:val="{DADB7E2A-6A27-46EE-BC57-4212FCFD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1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41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9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EFvTFt0QEs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2023-11-04T13:20:00Z</dcterms:created>
  <dcterms:modified xsi:type="dcterms:W3CDTF">2023-11-04T16:33:00Z</dcterms:modified>
</cp:coreProperties>
</file>